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0"/>
        <w:gridCol w:w="1058"/>
        <w:gridCol w:w="2702"/>
        <w:gridCol w:w="2480"/>
        <w:gridCol w:w="2189"/>
        <w:gridCol w:w="291"/>
      </w:tblGrid>
      <w:tr w:rsidR="00C82E7F" w:rsidTr="002254F9">
        <w:trPr>
          <w:gridAfter w:val="1"/>
          <w:wAfter w:w="291" w:type="dxa"/>
          <w:trHeight w:val="642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E7F" w:rsidRDefault="00C82E7F" w:rsidP="002254F9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方正小标宋简体" w:eastAsia="方正小标宋简体" w:hAnsi="仿宋_GB2312" w:cs="仿宋_GB2312" w:hint="eastAsia"/>
                <w:color w:val="000000"/>
                <w:sz w:val="36"/>
                <w:szCs w:val="36"/>
              </w:rPr>
              <w:t>“AI豆计划”高德项目第一期公开招聘拟录用人员名单</w:t>
            </w:r>
          </w:p>
          <w:p w:rsidR="00C82E7F" w:rsidRPr="00A67D7D" w:rsidRDefault="00C82E7F" w:rsidP="002254F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bookmarkEnd w:id="0"/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面试结果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刘恩琴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530628********312X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180XXXX1992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董琼芬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532923********1720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182XXXX9263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武明月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610202********4025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139XXXX5215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袁峰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610221********0812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183XXXX3917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李小龙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610222********0311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158XXXX0248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王小艳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610528********334X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152XXXX4367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刘君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198XXXX1263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韩慧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183XXXX6890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王珊珊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610222********0247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187XXXX7085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杨知龙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187XXXX7013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陈思雨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610632********0015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153XXXX6493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刘小琳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610222********1228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139XXXX9778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毋</w:t>
            </w:r>
            <w:proofErr w:type="gramEnd"/>
            <w:r w:rsidRPr="00A67D7D">
              <w:rPr>
                <w:rFonts w:ascii="宋体" w:hAnsi="宋体" w:cs="宋体" w:hint="eastAsia"/>
                <w:kern w:val="0"/>
                <w:sz w:val="24"/>
              </w:rPr>
              <w:t>朝霞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610222********0526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187XXXX1911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李小艳（燕）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610222********0828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139XXXX2648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申君莉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610222********0820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189XXXX2800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李泽琼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610222********1314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180XXXX3758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雷惠娟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183XXXX4633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李佳博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610222********0115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189XXXX8711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韩莹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610322********2326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183XXXX6165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刘国荣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610528********6346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180XXXX5582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韩凡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610528********1517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176XXXX0934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张文涛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610222********0810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153XXXX5240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王春杰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610222********0119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176XXXXX373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焦</w:t>
            </w: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A67D7D">
              <w:rPr>
                <w:rFonts w:ascii="宋体" w:hAnsi="宋体" w:cs="宋体" w:hint="eastAsia"/>
                <w:kern w:val="0"/>
                <w:sz w:val="24"/>
              </w:rPr>
              <w:t>东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189XXXX5626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李高帆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176XXXX9804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李翠平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157XXXX9925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许鹏娟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610222********1321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152XXXX7632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田晓娟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610222********1226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182XXXX0631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赵鹏娜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199XXXX5052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刘艺龙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610222********1214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157XXXX3120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何花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610222********0221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139XXXX3765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吴小云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610222********0244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151XXXX0269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曹雷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610222********0835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158XXXX2537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朱福盈</w:t>
            </w:r>
            <w:proofErr w:type="gram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610222********0418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187XXXX0576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孙静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610222********0746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159XXXX6718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樊丹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139XXXX4736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张丽侠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159XXXX2137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赵延平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610222********0032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180XXXX3700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郭倩雯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135XXXX4514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67D7D">
              <w:rPr>
                <w:rFonts w:ascii="宋体" w:hAnsi="宋体" w:cs="宋体" w:hint="eastAsia"/>
                <w:kern w:val="0"/>
                <w:sz w:val="24"/>
              </w:rPr>
              <w:t>弥</w:t>
            </w:r>
            <w:proofErr w:type="gramEnd"/>
            <w:r w:rsidRPr="00A67D7D">
              <w:rPr>
                <w:rFonts w:ascii="宋体" w:hAnsi="宋体" w:cs="宋体" w:hint="eastAsia"/>
                <w:kern w:val="0"/>
                <w:sz w:val="24"/>
              </w:rPr>
              <w:t>寒星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610222********1120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135XXXX0423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李薇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610222********0222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189XXXX5158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刘昕禹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610222********0012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156XXXX8079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  <w:tr w:rsidR="00C82E7F" w:rsidRPr="00A67D7D" w:rsidTr="002254F9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师建博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610222********101X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color w:val="000000"/>
                <w:kern w:val="0"/>
                <w:sz w:val="24"/>
              </w:rPr>
              <w:t>180XXXX6582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7F" w:rsidRPr="00A67D7D" w:rsidRDefault="00C82E7F" w:rsidP="00225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7D7D">
              <w:rPr>
                <w:rFonts w:ascii="宋体" w:hAnsi="宋体" w:cs="宋体" w:hint="eastAsia"/>
                <w:kern w:val="0"/>
                <w:sz w:val="24"/>
              </w:rPr>
              <w:t>通过</w:t>
            </w:r>
          </w:p>
        </w:tc>
      </w:tr>
    </w:tbl>
    <w:p w:rsidR="00C82E7F" w:rsidRDefault="00C82E7F" w:rsidP="00C82E7F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53FCA" w:rsidRDefault="00F53FCA"/>
    <w:sectPr w:rsidR="00F5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A9"/>
    <w:rsid w:val="005223A9"/>
    <w:rsid w:val="0062310A"/>
    <w:rsid w:val="00C82E7F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E7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E7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2021-04-01T10:14:00Z</dcterms:created>
  <dcterms:modified xsi:type="dcterms:W3CDTF">2021-04-01T10:15:00Z</dcterms:modified>
</cp:coreProperties>
</file>